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>
    <v:background id="_x0000_s1025" o:bwmode="white" fillcolor="#ddd8c2 [2894]" o:targetscreensize="1024,768">
      <v:fill color2="#d99594 [1941]" angle="-45" type="gradient"/>
    </v:background>
  </w:background>
  <w:body>
    <w:p w:rsidR="006300E0" w:rsidRDefault="006631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1791E" wp14:editId="1AB04101">
                <wp:simplePos x="0" y="0"/>
                <wp:positionH relativeFrom="column">
                  <wp:posOffset>2406931</wp:posOffset>
                </wp:positionH>
                <wp:positionV relativeFrom="paragraph">
                  <wp:posOffset>439907</wp:posOffset>
                </wp:positionV>
                <wp:extent cx="4156961" cy="295585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961" cy="2955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127" w:rsidRDefault="00663127" w:rsidP="00663127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5 € de réduction sur la pose de vernis semi-permanent</w:t>
                            </w:r>
                          </w:p>
                          <w:p w:rsidR="00663127" w:rsidRDefault="00663127" w:rsidP="00663127">
                            <w:pPr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Classique ou one step ( express)</w:t>
                            </w:r>
                          </w:p>
                          <w:p w:rsidR="00663127" w:rsidRPr="00663127" w:rsidRDefault="00663127" w:rsidP="00663127">
                            <w:pPr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127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Valable uniquement sur présentation de ce bon jusqu’au 31 janvier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9.5pt;margin-top:34.65pt;width:327.3pt;height:2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" filled="f" stroked="f">
                <v:fill o:detectmouseclick="t"/>
                <v:textbox>
                  <w:txbxContent>
                    <w:p w:rsidR="00663127" w:rsidRDefault="00663127" w:rsidP="00663127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5 € de réduction sur la pose de vernis semi-permanent</w:t>
                      </w:r>
                    </w:p>
                    <w:p w:rsidR="00663127" w:rsidRDefault="00663127" w:rsidP="00663127">
                      <w:pPr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Classique ou one step ( express)</w:t>
                      </w:r>
                    </w:p>
                    <w:p w:rsidR="00663127" w:rsidRPr="00663127" w:rsidRDefault="00663127" w:rsidP="00663127">
                      <w:pPr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3127"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Valable uniquement sur présentation de ce bon jusqu’au 31 janvier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13586D03" wp14:editId="425AD4C6">
            <wp:simplePos x="0" y="0"/>
            <wp:positionH relativeFrom="column">
              <wp:posOffset>2077321</wp:posOffset>
            </wp:positionH>
            <wp:positionV relativeFrom="paragraph">
              <wp:posOffset>-166148</wp:posOffset>
            </wp:positionV>
            <wp:extent cx="4769309" cy="377455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hgvg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377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-410151</wp:posOffset>
            </wp:positionV>
            <wp:extent cx="3087349" cy="4136065"/>
            <wp:effectExtent l="95250" t="76200" r="113665" b="13696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i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9" cy="41360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0E0" w:rsidSect="0066312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27"/>
    <w:rsid w:val="0041158C"/>
    <w:rsid w:val="004E29F1"/>
    <w:rsid w:val="006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demoen</dc:creator>
  <cp:lastModifiedBy>laura demoen</cp:lastModifiedBy>
  <cp:revision>1</cp:revision>
  <dcterms:created xsi:type="dcterms:W3CDTF">2016-11-22T17:51:00Z</dcterms:created>
  <dcterms:modified xsi:type="dcterms:W3CDTF">2016-11-22T17:58:00Z</dcterms:modified>
</cp:coreProperties>
</file>